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2AD7" w14:textId="77777777" w:rsidR="00456E6E" w:rsidRPr="00456E6E" w:rsidRDefault="00456E6E" w:rsidP="00456E6E">
      <w:pPr>
        <w:jc w:val="center"/>
        <w:rPr>
          <w:rFonts w:ascii="Arial" w:hAnsi="Arial" w:cs="Arial"/>
          <w:b/>
          <w:sz w:val="22"/>
          <w:szCs w:val="22"/>
        </w:rPr>
      </w:pPr>
      <w:r w:rsidRPr="00456E6E">
        <w:rPr>
          <w:rFonts w:ascii="Arial" w:hAnsi="Arial" w:cs="Arial"/>
          <w:b/>
          <w:sz w:val="22"/>
          <w:szCs w:val="22"/>
        </w:rPr>
        <w:t>AUTORIZZAZIONE ALLA MISSIONE</w:t>
      </w:r>
    </w:p>
    <w:p w14:paraId="1BBC53CC" w14:textId="77777777" w:rsidR="00456E6E" w:rsidRPr="00456E6E" w:rsidRDefault="00456E6E" w:rsidP="00456E6E">
      <w:pPr>
        <w:jc w:val="center"/>
        <w:rPr>
          <w:rFonts w:ascii="Arial" w:hAnsi="Arial" w:cs="Arial"/>
          <w:b/>
          <w:sz w:val="22"/>
          <w:szCs w:val="22"/>
        </w:rPr>
      </w:pPr>
    </w:p>
    <w:p w14:paraId="22E77CD9" w14:textId="6A24F0DC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di    Prof. / Dr.  __________________________________________________________________</w:t>
      </w:r>
    </w:p>
    <w:p w14:paraId="25AD4C1A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1" w:type="dxa"/>
        <w:tblBorders>
          <w:left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1"/>
        <w:gridCol w:w="371"/>
        <w:gridCol w:w="371"/>
        <w:gridCol w:w="7141"/>
      </w:tblGrid>
      <w:tr w:rsidR="00456E6E" w:rsidRPr="00456E6E" w14:paraId="07D9BD16" w14:textId="77777777" w:rsidTr="00456E6E">
        <w:trPr>
          <w:trHeight w:val="263"/>
        </w:trPr>
        <w:tc>
          <w:tcPr>
            <w:tcW w:w="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4EED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8688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DE3B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5A91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6469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F407" w14:textId="77777777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1968E4" w14:textId="3DAD84C9" w:rsidR="00456E6E" w:rsidRPr="00456E6E" w:rsidRDefault="00456E6E" w:rsidP="00C80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7A8B1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matricola                             qualifica</w:t>
      </w:r>
    </w:p>
    <w:p w14:paraId="3D4F74E1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2C43A8C4" w14:textId="0E710062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AAE368E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sede e ufficio di servizio</w:t>
      </w:r>
    </w:p>
    <w:p w14:paraId="486FA6C6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7E5DD4D0" w14:textId="77777777" w:rsidR="00456E6E" w:rsidRPr="00456E6E" w:rsidRDefault="00456E6E" w:rsidP="00456E6E">
      <w:pPr>
        <w:jc w:val="both"/>
        <w:rPr>
          <w:rFonts w:ascii="Arial" w:hAnsi="Arial" w:cs="Arial"/>
          <w:b/>
          <w:sz w:val="22"/>
          <w:szCs w:val="22"/>
        </w:rPr>
      </w:pPr>
      <w:r w:rsidRPr="00456E6E">
        <w:rPr>
          <w:rFonts w:ascii="Arial" w:hAnsi="Arial" w:cs="Arial"/>
          <w:b/>
          <w:sz w:val="22"/>
          <w:szCs w:val="22"/>
        </w:rPr>
        <w:tab/>
        <w:t xml:space="preserve">Si incarica la S.V. ad effettuare la missione </w:t>
      </w:r>
      <w:proofErr w:type="spellStart"/>
      <w:r w:rsidRPr="00456E6E">
        <w:rPr>
          <w:rFonts w:ascii="Arial" w:hAnsi="Arial" w:cs="Arial"/>
          <w:b/>
          <w:sz w:val="22"/>
          <w:szCs w:val="22"/>
        </w:rPr>
        <w:t>sottoindicata</w:t>
      </w:r>
      <w:proofErr w:type="spellEnd"/>
      <w:r w:rsidRPr="00456E6E">
        <w:rPr>
          <w:rFonts w:ascii="Arial" w:hAnsi="Arial" w:cs="Arial"/>
          <w:b/>
          <w:sz w:val="22"/>
          <w:szCs w:val="22"/>
        </w:rPr>
        <w:t>:</w:t>
      </w:r>
    </w:p>
    <w:p w14:paraId="70BA3C6D" w14:textId="77777777" w:rsidR="00456E6E" w:rsidRPr="00456E6E" w:rsidRDefault="00456E6E" w:rsidP="00456E6E">
      <w:pPr>
        <w:jc w:val="both"/>
        <w:rPr>
          <w:rFonts w:ascii="Arial" w:hAnsi="Arial" w:cs="Arial"/>
          <w:b/>
          <w:sz w:val="22"/>
          <w:szCs w:val="22"/>
        </w:rPr>
      </w:pPr>
    </w:p>
    <w:p w14:paraId="33AD0E05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località ________________________________________________________________________</w:t>
      </w:r>
    </w:p>
    <w:p w14:paraId="10FFA95D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3B111C91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oggetto e finalità della missione ____________________________________________________</w:t>
      </w:r>
    </w:p>
    <w:p w14:paraId="1A81C0F8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7ED498D8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CF8A3DC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29B2FF79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data presumibile della partenza _________________________ ora ________________________</w:t>
      </w:r>
    </w:p>
    <w:p w14:paraId="52FF828C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2F401A8A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durata presumibile della missione ___________________________________________________</w:t>
      </w:r>
    </w:p>
    <w:p w14:paraId="4946E644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3B6C8133" w14:textId="77777777" w:rsidR="00456E6E" w:rsidRPr="00456E6E" w:rsidRDefault="00456E6E" w:rsidP="00456E6E">
      <w:pPr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 xml:space="preserve">Fondo su cui grava la spesa (ed eventuale titolo della ricerca) </w:t>
      </w:r>
    </w:p>
    <w:p w14:paraId="7DBD81AE" w14:textId="77777777" w:rsidR="00456E6E" w:rsidRPr="00456E6E" w:rsidRDefault="00456E6E" w:rsidP="00456E6E">
      <w:pPr>
        <w:rPr>
          <w:rFonts w:ascii="Arial" w:hAnsi="Arial" w:cs="Arial"/>
          <w:sz w:val="22"/>
          <w:szCs w:val="22"/>
        </w:rPr>
      </w:pPr>
    </w:p>
    <w:p w14:paraId="08AF4024" w14:textId="39410239" w:rsidR="00456E6E" w:rsidRPr="00456E6E" w:rsidRDefault="00456E6E" w:rsidP="00456E6E">
      <w:pPr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63C4FF0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softHyphen/>
      </w:r>
    </w:p>
    <w:p w14:paraId="12D38022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56E758F0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Ferrara, ______________________</w:t>
      </w:r>
    </w:p>
    <w:p w14:paraId="044BDF0F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6DB8FD31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Pr="00456E6E">
        <w:rPr>
          <w:rFonts w:ascii="Arial" w:hAnsi="Arial" w:cs="Arial"/>
          <w:sz w:val="22"/>
          <w:szCs w:val="22"/>
        </w:rPr>
        <w:tab/>
      </w:r>
      <w:r w:rsidRPr="00456E6E">
        <w:rPr>
          <w:rFonts w:ascii="Arial" w:hAnsi="Arial" w:cs="Arial"/>
          <w:sz w:val="22"/>
          <w:szCs w:val="22"/>
        </w:rPr>
        <w:tab/>
      </w:r>
      <w:r w:rsidRPr="00456E6E">
        <w:rPr>
          <w:rFonts w:ascii="Arial" w:hAnsi="Arial" w:cs="Arial"/>
          <w:sz w:val="22"/>
          <w:szCs w:val="22"/>
        </w:rPr>
        <w:tab/>
        <w:t>IL DIRETTORE</w:t>
      </w:r>
      <w:r w:rsidRPr="00456E6E">
        <w:rPr>
          <w:rFonts w:ascii="Arial" w:hAnsi="Arial" w:cs="Arial"/>
          <w:sz w:val="22"/>
          <w:szCs w:val="22"/>
        </w:rPr>
        <w:tab/>
      </w:r>
    </w:p>
    <w:p w14:paraId="6CD62A39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6F1EBC6C" w14:textId="30FFC685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56E6E">
        <w:rPr>
          <w:rFonts w:ascii="Arial" w:hAnsi="Arial" w:cs="Arial"/>
          <w:sz w:val="22"/>
          <w:szCs w:val="22"/>
        </w:rPr>
        <w:t>_______________________________</w:t>
      </w:r>
    </w:p>
    <w:p w14:paraId="092F74D9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7CA254D0" w14:textId="77777777" w:rsidR="00456E6E" w:rsidRPr="00456E6E" w:rsidRDefault="00456E6E" w:rsidP="00456E6E">
      <w:pPr>
        <w:jc w:val="both"/>
        <w:rPr>
          <w:rFonts w:ascii="Arial" w:hAnsi="Arial" w:cs="Arial"/>
          <w:sz w:val="22"/>
          <w:szCs w:val="22"/>
        </w:rPr>
      </w:pPr>
    </w:p>
    <w:p w14:paraId="7A9CA14D" w14:textId="77777777" w:rsidR="00456E6E" w:rsidRPr="00456E6E" w:rsidRDefault="00456E6E" w:rsidP="00456E6E">
      <w:pPr>
        <w:rPr>
          <w:rFonts w:ascii="Arial" w:hAnsi="Arial" w:cs="Arial"/>
          <w:sz w:val="22"/>
          <w:szCs w:val="22"/>
        </w:rPr>
      </w:pPr>
      <w:r w:rsidRPr="00456E6E">
        <w:rPr>
          <w:rFonts w:ascii="Arial" w:hAnsi="Arial" w:cs="Arial"/>
          <w:sz w:val="22"/>
          <w:szCs w:val="22"/>
        </w:rPr>
        <w:t>N.B. - IL PRESENTE MODULO VALE PER UN SOLO INCARICO DI MISSIONE</w:t>
      </w:r>
    </w:p>
    <w:p w14:paraId="30332096" w14:textId="13952AD0" w:rsidR="00130122" w:rsidRPr="00456E6E" w:rsidRDefault="00130122" w:rsidP="00456E6E">
      <w:pPr>
        <w:rPr>
          <w:rFonts w:ascii="Arial" w:hAnsi="Arial" w:cs="Arial"/>
          <w:sz w:val="22"/>
          <w:szCs w:val="22"/>
        </w:rPr>
      </w:pPr>
    </w:p>
    <w:sectPr w:rsidR="00130122" w:rsidRPr="00456E6E" w:rsidSect="003D6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4CFEE" w14:textId="77777777" w:rsidR="00D91855" w:rsidRDefault="00D91855" w:rsidP="00830451">
      <w:r>
        <w:separator/>
      </w:r>
    </w:p>
  </w:endnote>
  <w:endnote w:type="continuationSeparator" w:id="0">
    <w:p w14:paraId="06131E26" w14:textId="77777777" w:rsidR="00D91855" w:rsidRDefault="00D91855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1D93" w14:textId="77777777" w:rsidR="00DB1FDD" w:rsidRDefault="00DB1F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854E" w14:textId="77777777" w:rsidR="00DB1FDD" w:rsidRDefault="00DB1F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4C55" w14:textId="77777777" w:rsidR="00DB1FDD" w:rsidRDefault="00DB1F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A2C79" w14:textId="77777777" w:rsidR="00D91855" w:rsidRDefault="00D91855" w:rsidP="00830451">
      <w:bookmarkStart w:id="0" w:name="_Hlk41477210"/>
      <w:bookmarkEnd w:id="0"/>
      <w:r>
        <w:separator/>
      </w:r>
    </w:p>
  </w:footnote>
  <w:footnote w:type="continuationSeparator" w:id="0">
    <w:p w14:paraId="1A95336B" w14:textId="77777777" w:rsidR="00D91855" w:rsidRDefault="00D91855" w:rsidP="0083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AACB" w14:textId="77777777" w:rsidR="00DB1FDD" w:rsidRDefault="00DB1F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4A0" w:firstRow="1" w:lastRow="0" w:firstColumn="1" w:lastColumn="0" w:noHBand="0" w:noVBand="1"/>
    </w:tblPr>
    <w:tblGrid>
      <w:gridCol w:w="7371"/>
      <w:gridCol w:w="3119"/>
    </w:tblGrid>
    <w:tr w:rsidR="00DB1FDD" w14:paraId="376A0F18" w14:textId="77777777" w:rsidTr="00EE7352">
      <w:tc>
        <w:tcPr>
          <w:tcW w:w="7371" w:type="dxa"/>
          <w:shd w:val="clear" w:color="auto" w:fill="auto"/>
          <w:vAlign w:val="center"/>
        </w:tcPr>
        <w:p w14:paraId="18060C5A" w14:textId="77777777" w:rsidR="00DB1FDD" w:rsidRPr="00670069" w:rsidRDefault="00DB1FDD" w:rsidP="00DB1FDD">
          <w:pPr>
            <w:pStyle w:val="Intestazione"/>
            <w:rPr>
              <w:sz w:val="15"/>
              <w:szCs w:val="15"/>
            </w:rPr>
          </w:pPr>
          <w:r w:rsidRPr="00B8775F">
            <w:rPr>
              <w:noProof/>
              <w:lang w:eastAsia="it-IT"/>
            </w:rPr>
            <w:drawing>
              <wp:inline distT="0" distB="0" distL="0" distR="0" wp14:anchorId="7AD1DFC9" wp14:editId="60831A94">
                <wp:extent cx="3333750" cy="749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  <w:vAlign w:val="center"/>
        </w:tcPr>
        <w:p w14:paraId="3B14971C" w14:textId="77777777" w:rsidR="00DB1FDD" w:rsidRPr="00670069" w:rsidRDefault="00DB1FDD" w:rsidP="00DB1FDD">
          <w:pPr>
            <w:pStyle w:val="Intestazione"/>
            <w:rPr>
              <w:b/>
              <w:sz w:val="15"/>
              <w:szCs w:val="15"/>
            </w:rPr>
          </w:pPr>
          <w:r w:rsidRPr="00670069">
            <w:rPr>
              <w:b/>
              <w:sz w:val="15"/>
              <w:szCs w:val="15"/>
            </w:rPr>
            <w:t>Università degli Studi di Ferrara</w:t>
          </w:r>
        </w:p>
        <w:p w14:paraId="1FF5F2C7" w14:textId="77777777" w:rsidR="00DB1FDD" w:rsidRPr="00670069" w:rsidRDefault="00DB1FDD" w:rsidP="00DB1FDD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Dipartimento di Matematica e Informatica</w:t>
          </w:r>
        </w:p>
        <w:p w14:paraId="396F7B75" w14:textId="77777777" w:rsidR="00DB1FDD" w:rsidRPr="00670069" w:rsidRDefault="00DB1FDD" w:rsidP="00DB1FDD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Via Machiavelli 30 • 44121 Ferrara</w:t>
          </w:r>
        </w:p>
        <w:p w14:paraId="04E01611" w14:textId="77777777" w:rsidR="00DB1FDD" w:rsidRPr="00670069" w:rsidRDefault="00DB1FDD" w:rsidP="00DB1FDD">
          <w:pPr>
            <w:pStyle w:val="Intestazione"/>
            <w:rPr>
              <w:color w:val="0000FF"/>
              <w:sz w:val="15"/>
              <w:szCs w:val="15"/>
            </w:rPr>
          </w:pPr>
          <w:r w:rsidRPr="00670069">
            <w:rPr>
              <w:color w:val="0000FF"/>
              <w:sz w:val="15"/>
              <w:szCs w:val="15"/>
            </w:rPr>
            <w:t>direttore.dmi@unife.it</w:t>
          </w:r>
        </w:p>
        <w:p w14:paraId="23BB467F" w14:textId="77777777" w:rsidR="00DB1FDD" w:rsidRPr="00670069" w:rsidRDefault="00DB1FDD" w:rsidP="00DB1FDD">
          <w:pPr>
            <w:pStyle w:val="Intestazione"/>
            <w:rPr>
              <w:sz w:val="15"/>
              <w:szCs w:val="15"/>
            </w:rPr>
          </w:pPr>
          <w:r w:rsidRPr="00670069">
            <w:rPr>
              <w:sz w:val="15"/>
              <w:szCs w:val="15"/>
            </w:rPr>
            <w:t>tel. 0532 974002 • fax. 0532 974003</w:t>
          </w:r>
        </w:p>
        <w:p w14:paraId="628C3214" w14:textId="77777777" w:rsidR="00DB1FDD" w:rsidRPr="00670069" w:rsidRDefault="00DB1FDD" w:rsidP="00DB1FDD">
          <w:pPr>
            <w:pStyle w:val="Intestazione"/>
            <w:rPr>
              <w:b/>
              <w:sz w:val="15"/>
              <w:szCs w:val="15"/>
            </w:rPr>
          </w:pPr>
          <w:r w:rsidRPr="0067006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  <w:bookmarkStart w:id="1" w:name="_GoBack"/>
    <w:bookmarkEnd w:id="1"/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83D0" w14:textId="77777777" w:rsidR="00DB1FDD" w:rsidRDefault="00DB1F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2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3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7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2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7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0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30"/>
  </w:num>
  <w:num w:numId="5">
    <w:abstractNumId w:val="17"/>
  </w:num>
  <w:num w:numId="6">
    <w:abstractNumId w:val="6"/>
  </w:num>
  <w:num w:numId="7">
    <w:abstractNumId w:val="29"/>
  </w:num>
  <w:num w:numId="8">
    <w:abstractNumId w:val="24"/>
  </w:num>
  <w:num w:numId="9">
    <w:abstractNumId w:val="28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1"/>
  </w:num>
  <w:num w:numId="16">
    <w:abstractNumId w:val="21"/>
  </w:num>
  <w:num w:numId="17">
    <w:abstractNumId w:val="25"/>
  </w:num>
  <w:num w:numId="18">
    <w:abstractNumId w:val="12"/>
  </w:num>
  <w:num w:numId="19">
    <w:abstractNumId w:val="3"/>
  </w:num>
  <w:num w:numId="20">
    <w:abstractNumId w:val="27"/>
  </w:num>
  <w:num w:numId="21">
    <w:abstractNumId w:val="0"/>
  </w:num>
  <w:num w:numId="22">
    <w:abstractNumId w:val="1"/>
  </w:num>
  <w:num w:numId="23">
    <w:abstractNumId w:val="16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26"/>
  </w:num>
  <w:num w:numId="29">
    <w:abstractNumId w:val="13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56E6E"/>
    <w:rsid w:val="00460A78"/>
    <w:rsid w:val="004931CB"/>
    <w:rsid w:val="004A4EC0"/>
    <w:rsid w:val="004C3CAD"/>
    <w:rsid w:val="004D7BF6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20473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71BC6"/>
    <w:rsid w:val="00886690"/>
    <w:rsid w:val="00896953"/>
    <w:rsid w:val="008B0DA5"/>
    <w:rsid w:val="008B6DDC"/>
    <w:rsid w:val="008C01E2"/>
    <w:rsid w:val="008C6908"/>
    <w:rsid w:val="008D383B"/>
    <w:rsid w:val="009071D0"/>
    <w:rsid w:val="00914C76"/>
    <w:rsid w:val="0092376E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450B7"/>
    <w:rsid w:val="00A63466"/>
    <w:rsid w:val="00A75E00"/>
    <w:rsid w:val="00A8714B"/>
    <w:rsid w:val="00A93FA7"/>
    <w:rsid w:val="00AD3C75"/>
    <w:rsid w:val="00AF250C"/>
    <w:rsid w:val="00AF6247"/>
    <w:rsid w:val="00B13991"/>
    <w:rsid w:val="00B33830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62C8"/>
    <w:rsid w:val="00D5789C"/>
    <w:rsid w:val="00D64BE9"/>
    <w:rsid w:val="00D670A5"/>
    <w:rsid w:val="00D91855"/>
    <w:rsid w:val="00DA2C7E"/>
    <w:rsid w:val="00DB1FDD"/>
    <w:rsid w:val="00DB676D"/>
    <w:rsid w:val="00DC68C6"/>
    <w:rsid w:val="00E30D91"/>
    <w:rsid w:val="00E64BAC"/>
    <w:rsid w:val="00E66AC2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FA29-9979-4448-8B83-BBAF716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Daniela</cp:lastModifiedBy>
  <cp:revision>2</cp:revision>
  <cp:lastPrinted>2021-01-11T18:03:00Z</cp:lastPrinted>
  <dcterms:created xsi:type="dcterms:W3CDTF">2023-05-15T14:50:00Z</dcterms:created>
  <dcterms:modified xsi:type="dcterms:W3CDTF">2023-05-15T14:50:00Z</dcterms:modified>
</cp:coreProperties>
</file>